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FC3D" w14:textId="4A24C31B" w:rsidR="00B479EC" w:rsidRPr="00B479EC" w:rsidRDefault="00B479EC" w:rsidP="00B479EC">
      <w:pPr>
        <w:rPr>
          <w:rFonts w:ascii="Poppins" w:hAnsi="Poppins" w:cs="Poppins"/>
          <w:b/>
          <w:bCs/>
          <w:sz w:val="40"/>
          <w:szCs w:val="40"/>
          <w:lang w:val="nl-NL"/>
        </w:rPr>
      </w:pPr>
      <w:r w:rsidRPr="00B479EC">
        <w:rPr>
          <w:rFonts w:ascii="Poppins" w:hAnsi="Poppins" w:cs="Poppins"/>
          <w:b/>
          <w:bCs/>
          <w:sz w:val="40"/>
          <w:szCs w:val="40"/>
          <w:lang w:val="nl-NL"/>
        </w:rPr>
        <w:t>AFWEZIG?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79EC" w14:paraId="66DC10A1" w14:textId="77777777" w:rsidTr="00B479EC">
        <w:tc>
          <w:tcPr>
            <w:tcW w:w="4531" w:type="dxa"/>
          </w:tcPr>
          <w:p w14:paraId="67605FA0" w14:textId="77777777" w:rsidR="00B479EC" w:rsidRDefault="00B479EC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</w:p>
          <w:p w14:paraId="5B7ED9D0" w14:textId="6DAED64E" w:rsidR="00B479EC" w:rsidRPr="00B479EC" w:rsidRDefault="00B479EC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  <w:r w:rsidRPr="00B479EC">
              <w:rPr>
                <w:rFonts w:ascii="Poppins" w:hAnsi="Poppins" w:cs="Poppins"/>
                <w:b/>
                <w:bCs/>
                <w:lang w:val="nl-NL"/>
              </w:rPr>
              <w:t>stap 1</w:t>
            </w:r>
          </w:p>
        </w:tc>
        <w:tc>
          <w:tcPr>
            <w:tcW w:w="4531" w:type="dxa"/>
          </w:tcPr>
          <w:p w14:paraId="6D546855" w14:textId="77777777" w:rsidR="00B479EC" w:rsidRDefault="00B479EC" w:rsidP="00B479EC">
            <w:pPr>
              <w:rPr>
                <w:rFonts w:ascii="Poppins" w:hAnsi="Poppins" w:cs="Poppins"/>
                <w:lang w:val="nl-NL"/>
              </w:rPr>
            </w:pPr>
          </w:p>
          <w:p w14:paraId="463BC05D" w14:textId="7D4F7BFC" w:rsidR="00B479EC" w:rsidRDefault="00B479EC" w:rsidP="00B479EC">
            <w:pPr>
              <w:rPr>
                <w:rFonts w:ascii="Poppins" w:hAnsi="Poppins" w:cs="Poppins"/>
                <w:lang w:val="nl-NL"/>
              </w:rPr>
            </w:pPr>
            <w:r w:rsidRPr="00B479EC">
              <w:rPr>
                <w:rFonts w:ascii="Poppins" w:hAnsi="Poppins" w:cs="Poppins"/>
                <w:lang w:val="nl-NL"/>
              </w:rPr>
              <w:t>de school verwittigen : 057 33 41 32</w:t>
            </w:r>
          </w:p>
          <w:p w14:paraId="2C76DBD4" w14:textId="57B49818" w:rsidR="00B479EC" w:rsidRDefault="00B479EC" w:rsidP="00B479EC">
            <w:pPr>
              <w:rPr>
                <w:rFonts w:ascii="Poppins" w:hAnsi="Poppins" w:cs="Poppins"/>
                <w:lang w:val="nl-NL"/>
              </w:rPr>
            </w:pPr>
          </w:p>
        </w:tc>
      </w:tr>
      <w:tr w:rsidR="00B479EC" w14:paraId="658C09CC" w14:textId="77777777" w:rsidTr="00B479EC">
        <w:tc>
          <w:tcPr>
            <w:tcW w:w="4531" w:type="dxa"/>
          </w:tcPr>
          <w:p w14:paraId="2460E8FC" w14:textId="77777777" w:rsidR="00B479EC" w:rsidRDefault="00B479EC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</w:p>
          <w:p w14:paraId="2376EEAB" w14:textId="77416F8A" w:rsidR="00B479EC" w:rsidRPr="00B479EC" w:rsidRDefault="00B479EC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  <w:r w:rsidRPr="00B479EC">
              <w:rPr>
                <w:rFonts w:ascii="Poppins" w:hAnsi="Poppins" w:cs="Poppins"/>
                <w:b/>
                <w:bCs/>
                <w:lang w:val="nl-NL"/>
              </w:rPr>
              <w:t>stap 2</w:t>
            </w:r>
          </w:p>
        </w:tc>
        <w:tc>
          <w:tcPr>
            <w:tcW w:w="4531" w:type="dxa"/>
          </w:tcPr>
          <w:p w14:paraId="02DEE6E7" w14:textId="77777777" w:rsidR="00B479EC" w:rsidRDefault="00B479EC" w:rsidP="00B479EC">
            <w:pPr>
              <w:rPr>
                <w:rFonts w:ascii="Poppins" w:hAnsi="Poppins" w:cs="Poppins"/>
                <w:lang w:val="nl-NL"/>
              </w:rPr>
            </w:pPr>
          </w:p>
          <w:p w14:paraId="6962B70C" w14:textId="1FE413B7" w:rsidR="00B479EC" w:rsidRDefault="00B479EC" w:rsidP="00B479EC">
            <w:pPr>
              <w:rPr>
                <w:rFonts w:ascii="Poppins" w:hAnsi="Poppins" w:cs="Poppins"/>
                <w:lang w:val="nl-NL"/>
              </w:rPr>
            </w:pPr>
            <w:r w:rsidRPr="00B479EC">
              <w:rPr>
                <w:rFonts w:ascii="Poppins" w:hAnsi="Poppins" w:cs="Poppins"/>
                <w:lang w:val="nl-NL"/>
              </w:rPr>
              <w:t>bewijs van afwezigheid zo snel mogelijk aan de school bezorgen</w:t>
            </w:r>
          </w:p>
          <w:p w14:paraId="24AEEB77" w14:textId="3C4CCD09" w:rsidR="00B479EC" w:rsidRDefault="00B479EC" w:rsidP="00B479EC">
            <w:pPr>
              <w:rPr>
                <w:rFonts w:ascii="Poppins" w:hAnsi="Poppins" w:cs="Poppins"/>
                <w:lang w:val="nl-NL"/>
              </w:rPr>
            </w:pPr>
          </w:p>
        </w:tc>
      </w:tr>
    </w:tbl>
    <w:p w14:paraId="7F5DCF3A" w14:textId="77777777" w:rsidR="00B479EC" w:rsidRPr="00B479EC" w:rsidRDefault="00B479EC" w:rsidP="00B479EC">
      <w:pPr>
        <w:rPr>
          <w:rFonts w:ascii="Poppins" w:hAnsi="Poppins" w:cs="Poppins"/>
          <w:lang w:val="nl-NL"/>
        </w:rPr>
      </w:pPr>
    </w:p>
    <w:p w14:paraId="55A241DB" w14:textId="624CE4D3" w:rsidR="00B479EC" w:rsidRPr="00B479EC" w:rsidRDefault="00B479EC" w:rsidP="00B479EC">
      <w:pPr>
        <w:rPr>
          <w:rFonts w:ascii="Poppins" w:hAnsi="Poppins" w:cs="Poppins"/>
          <w:b/>
          <w:bCs/>
          <w:sz w:val="40"/>
          <w:szCs w:val="40"/>
          <w:lang w:val="nl-NL"/>
        </w:rPr>
      </w:pPr>
      <w:r w:rsidRPr="00B479EC">
        <w:rPr>
          <w:rFonts w:ascii="Poppins" w:hAnsi="Poppins" w:cs="Poppins"/>
          <w:b/>
          <w:bCs/>
          <w:sz w:val="40"/>
          <w:szCs w:val="40"/>
          <w:lang w:val="nl-NL"/>
        </w:rPr>
        <w:t>Afwezigheden</w:t>
      </w:r>
      <w:r>
        <w:rPr>
          <w:rFonts w:ascii="Poppins" w:hAnsi="Poppins" w:cs="Poppins"/>
          <w:b/>
          <w:bCs/>
          <w:sz w:val="40"/>
          <w:szCs w:val="40"/>
          <w:lang w:val="nl-NL"/>
        </w:rPr>
        <w:t xml:space="preserve">. </w:t>
      </w:r>
      <w:r w:rsidRPr="00B479EC">
        <w:rPr>
          <w:rFonts w:ascii="Poppins" w:hAnsi="Poppins" w:cs="Poppins"/>
          <w:b/>
          <w:bCs/>
          <w:sz w:val="40"/>
          <w:szCs w:val="40"/>
          <w:lang w:val="nl-NL"/>
        </w:rPr>
        <w:t>Wat en hoe?</w:t>
      </w:r>
    </w:p>
    <w:p w14:paraId="415CDFD2" w14:textId="1578AFCD" w:rsidR="00B479EC" w:rsidRPr="00B479EC" w:rsidRDefault="00B479EC">
      <w:pPr>
        <w:rPr>
          <w:rFonts w:ascii="Poppins" w:hAnsi="Poppins" w:cs="Poppins"/>
          <w:lang w:val="nl-NL"/>
        </w:rPr>
      </w:pPr>
      <w:r w:rsidRPr="00B479EC">
        <w:rPr>
          <w:rFonts w:ascii="Poppins" w:hAnsi="Poppins" w:cs="Poppins"/>
          <w:lang w:val="nl-NL"/>
        </w:rPr>
        <w:t>Soorten afwezigheden met hun bewijzen</w:t>
      </w:r>
      <w:r w:rsidR="009D02E3">
        <w:rPr>
          <w:rFonts w:ascii="Poppins" w:hAnsi="Poppins" w:cs="Poppins"/>
          <w:lang w:val="nl-N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79EC" w:rsidRPr="00B479EC" w14:paraId="157C4A48" w14:textId="77777777" w:rsidTr="00B479EC">
        <w:tc>
          <w:tcPr>
            <w:tcW w:w="4531" w:type="dxa"/>
          </w:tcPr>
          <w:p w14:paraId="31C668AD" w14:textId="77777777" w:rsidR="00B479EC" w:rsidRDefault="00B479EC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</w:p>
          <w:p w14:paraId="34C60D11" w14:textId="1343EEBE" w:rsidR="00B479EC" w:rsidRPr="00B479EC" w:rsidRDefault="00205397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  <w:r w:rsidRPr="00B479EC">
              <w:rPr>
                <w:rFonts w:ascii="Poppins" w:hAnsi="Poppins" w:cs="Poppins"/>
                <w:b/>
                <w:bCs/>
                <w:lang w:val="nl-NL"/>
              </w:rPr>
              <w:t>afwezigheid door ziekte</w:t>
            </w:r>
          </w:p>
          <w:p w14:paraId="3662D23E" w14:textId="77777777" w:rsidR="00B479EC" w:rsidRPr="00B479EC" w:rsidRDefault="00B479EC">
            <w:pPr>
              <w:rPr>
                <w:rFonts w:ascii="Poppins" w:hAnsi="Poppins" w:cs="Poppins"/>
              </w:rPr>
            </w:pPr>
          </w:p>
          <w:p w14:paraId="0DF16792" w14:textId="77777777" w:rsidR="00B479EC" w:rsidRPr="00B479EC" w:rsidRDefault="00B479EC">
            <w:pPr>
              <w:rPr>
                <w:rFonts w:ascii="Poppins" w:hAnsi="Poppins" w:cs="Poppins"/>
              </w:rPr>
            </w:pPr>
          </w:p>
          <w:p w14:paraId="1CF27FFD" w14:textId="77777777" w:rsidR="00B479EC" w:rsidRPr="00B479EC" w:rsidRDefault="00B479EC">
            <w:pPr>
              <w:rPr>
                <w:rFonts w:ascii="Poppins" w:hAnsi="Poppins" w:cs="Poppins"/>
              </w:rPr>
            </w:pPr>
          </w:p>
          <w:p w14:paraId="07733F69" w14:textId="77777777" w:rsidR="00B479EC" w:rsidRPr="00B479EC" w:rsidRDefault="00B479EC">
            <w:pPr>
              <w:rPr>
                <w:rFonts w:ascii="Poppins" w:hAnsi="Poppins" w:cs="Poppins"/>
              </w:rPr>
            </w:pPr>
          </w:p>
          <w:p w14:paraId="46668945" w14:textId="1E24DE5C" w:rsidR="00B479EC" w:rsidRPr="00B479EC" w:rsidRDefault="00B479EC">
            <w:pPr>
              <w:rPr>
                <w:rFonts w:ascii="Poppins" w:hAnsi="Poppins" w:cs="Poppins"/>
              </w:rPr>
            </w:pPr>
          </w:p>
        </w:tc>
        <w:tc>
          <w:tcPr>
            <w:tcW w:w="4531" w:type="dxa"/>
          </w:tcPr>
          <w:p w14:paraId="5CB382D4" w14:textId="77777777" w:rsidR="00B479EC" w:rsidRDefault="00B479EC" w:rsidP="00B479EC">
            <w:pPr>
              <w:rPr>
                <w:rFonts w:ascii="Poppins" w:hAnsi="Poppins" w:cs="Poppins"/>
                <w:lang w:val="nl-NL"/>
              </w:rPr>
            </w:pPr>
          </w:p>
          <w:p w14:paraId="422FE24F" w14:textId="6BDEC835" w:rsidR="00B479EC" w:rsidRPr="00B479EC" w:rsidRDefault="00B479EC" w:rsidP="00B479EC">
            <w:pPr>
              <w:jc w:val="both"/>
              <w:rPr>
                <w:rFonts w:ascii="Poppins" w:hAnsi="Poppins" w:cs="Poppins"/>
                <w:lang w:val="nl-NL"/>
              </w:rPr>
            </w:pPr>
            <w:r w:rsidRPr="00B479EC">
              <w:rPr>
                <w:rFonts w:ascii="Poppins" w:hAnsi="Poppins" w:cs="Poppins"/>
                <w:lang w:val="nl-NL"/>
              </w:rPr>
              <w:t>Bij een afwezigheid van maximum 3 opeenvolgende kalenderdag is een zelf geschreven briefje als bewijs voldoende.  Dit kan maximum 4 keer per schooljaar.</w:t>
            </w:r>
          </w:p>
          <w:p w14:paraId="4209D2C8" w14:textId="77777777" w:rsidR="00B479EC" w:rsidRPr="00B479EC" w:rsidRDefault="00B479EC" w:rsidP="00B479EC">
            <w:pPr>
              <w:jc w:val="both"/>
              <w:rPr>
                <w:rFonts w:ascii="Poppins" w:hAnsi="Poppins" w:cs="Poppins"/>
                <w:lang w:val="nl-NL"/>
              </w:rPr>
            </w:pPr>
            <w:r w:rsidRPr="00B479EC">
              <w:rPr>
                <w:rFonts w:ascii="Poppins" w:hAnsi="Poppins" w:cs="Poppins"/>
                <w:lang w:val="nl-NL"/>
              </w:rPr>
              <w:t>Bij een afwezigheid van meer dan 3 opeenvolgende dagen moet de afwezigheid gewettigd worden met een doktersattest.</w:t>
            </w:r>
          </w:p>
          <w:p w14:paraId="66ACFD3F" w14:textId="77777777" w:rsidR="00B479EC" w:rsidRPr="00B479EC" w:rsidRDefault="00B479EC">
            <w:pPr>
              <w:rPr>
                <w:rFonts w:ascii="Poppins" w:hAnsi="Poppins" w:cs="Poppins"/>
              </w:rPr>
            </w:pPr>
          </w:p>
        </w:tc>
      </w:tr>
      <w:tr w:rsidR="00B479EC" w:rsidRPr="00B479EC" w14:paraId="050BDB45" w14:textId="77777777" w:rsidTr="00B479EC">
        <w:tc>
          <w:tcPr>
            <w:tcW w:w="4531" w:type="dxa"/>
          </w:tcPr>
          <w:p w14:paraId="5D373564" w14:textId="77777777" w:rsidR="00B479EC" w:rsidRDefault="00B479EC" w:rsidP="00B479EC">
            <w:pPr>
              <w:rPr>
                <w:rFonts w:ascii="Poppins" w:hAnsi="Poppins" w:cs="Poppins"/>
                <w:lang w:val="nl-NL"/>
              </w:rPr>
            </w:pPr>
          </w:p>
          <w:p w14:paraId="4EEF0BF2" w14:textId="10E31355" w:rsidR="00B479EC" w:rsidRPr="00B479EC" w:rsidRDefault="00205397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  <w:r w:rsidRPr="00B479EC">
              <w:rPr>
                <w:rFonts w:ascii="Poppins" w:hAnsi="Poppins" w:cs="Poppins"/>
                <w:b/>
                <w:bCs/>
                <w:lang w:val="nl-NL"/>
              </w:rPr>
              <w:t>religieuze feestdag</w:t>
            </w:r>
          </w:p>
          <w:p w14:paraId="0F7E952F" w14:textId="77777777" w:rsidR="00B479EC" w:rsidRPr="00B479EC" w:rsidRDefault="00B479EC">
            <w:pPr>
              <w:rPr>
                <w:rFonts w:ascii="Poppins" w:hAnsi="Poppins" w:cs="Poppins"/>
              </w:rPr>
            </w:pPr>
          </w:p>
          <w:p w14:paraId="2B5E5972" w14:textId="77777777" w:rsidR="00B479EC" w:rsidRPr="00B479EC" w:rsidRDefault="00B479EC">
            <w:pPr>
              <w:rPr>
                <w:rFonts w:ascii="Poppins" w:hAnsi="Poppins" w:cs="Poppins"/>
              </w:rPr>
            </w:pPr>
          </w:p>
          <w:p w14:paraId="5C3A7150" w14:textId="5D9A2B86" w:rsidR="00B479EC" w:rsidRPr="00B479EC" w:rsidRDefault="00B479EC">
            <w:pPr>
              <w:rPr>
                <w:rFonts w:ascii="Poppins" w:hAnsi="Poppins" w:cs="Poppins"/>
              </w:rPr>
            </w:pPr>
          </w:p>
        </w:tc>
        <w:tc>
          <w:tcPr>
            <w:tcW w:w="4531" w:type="dxa"/>
          </w:tcPr>
          <w:p w14:paraId="13849D43" w14:textId="77777777" w:rsidR="00B479EC" w:rsidRDefault="00B479EC" w:rsidP="00B479EC">
            <w:pPr>
              <w:jc w:val="both"/>
              <w:rPr>
                <w:rFonts w:ascii="Poppins" w:hAnsi="Poppins" w:cs="Poppins"/>
                <w:lang w:val="nl-NL"/>
              </w:rPr>
            </w:pPr>
          </w:p>
          <w:p w14:paraId="4919FD01" w14:textId="6191CBC2" w:rsidR="00B479EC" w:rsidRPr="00B479EC" w:rsidRDefault="00B479EC" w:rsidP="00B479EC">
            <w:pPr>
              <w:jc w:val="both"/>
              <w:rPr>
                <w:rFonts w:ascii="Poppins" w:hAnsi="Poppins" w:cs="Poppins"/>
                <w:lang w:val="nl-NL"/>
              </w:rPr>
            </w:pPr>
            <w:r w:rsidRPr="00B479EC">
              <w:rPr>
                <w:rFonts w:ascii="Poppins" w:hAnsi="Poppins" w:cs="Poppins"/>
                <w:lang w:val="nl-NL"/>
              </w:rPr>
              <w:t>Een schriftelijke verklaring van de verantwoordelijken als bewijs is voldoende.</w:t>
            </w:r>
          </w:p>
        </w:tc>
      </w:tr>
      <w:tr w:rsidR="00B479EC" w:rsidRPr="00B479EC" w14:paraId="7E0323E6" w14:textId="77777777" w:rsidTr="00B479EC">
        <w:tc>
          <w:tcPr>
            <w:tcW w:w="4531" w:type="dxa"/>
          </w:tcPr>
          <w:p w14:paraId="7AD528CA" w14:textId="77777777" w:rsidR="009D02E3" w:rsidRDefault="009D02E3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</w:p>
          <w:p w14:paraId="55426BD5" w14:textId="3C87ABA1" w:rsidR="00B479EC" w:rsidRPr="009D02E3" w:rsidRDefault="00205397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  <w:r w:rsidRPr="009D02E3">
              <w:rPr>
                <w:rFonts w:ascii="Poppins" w:hAnsi="Poppins" w:cs="Poppins"/>
                <w:b/>
                <w:bCs/>
                <w:lang w:val="nl-NL"/>
              </w:rPr>
              <w:t>afwezigheid door het bijwonen van begrafenis, huwelijk, vereiste aanwezigheid in de rechtbank of bij een officiële instantie</w:t>
            </w:r>
            <w:r>
              <w:rPr>
                <w:rFonts w:ascii="Poppins" w:hAnsi="Poppins" w:cs="Poppins"/>
                <w:b/>
                <w:bCs/>
                <w:lang w:val="nl-NL"/>
              </w:rPr>
              <w:t xml:space="preserve"> of door </w:t>
            </w:r>
            <w:r w:rsidRPr="009D02E3">
              <w:rPr>
                <w:rFonts w:ascii="Poppins" w:hAnsi="Poppins" w:cs="Poppins"/>
                <w:b/>
                <w:bCs/>
                <w:lang w:val="nl-NL"/>
              </w:rPr>
              <w:t>onbereikbaarheid van de school</w:t>
            </w:r>
          </w:p>
          <w:p w14:paraId="32E7999E" w14:textId="77777777" w:rsidR="00B479EC" w:rsidRPr="00B479EC" w:rsidRDefault="00B479EC">
            <w:pPr>
              <w:rPr>
                <w:rFonts w:ascii="Poppins" w:hAnsi="Poppins" w:cs="Poppins"/>
              </w:rPr>
            </w:pPr>
          </w:p>
        </w:tc>
        <w:tc>
          <w:tcPr>
            <w:tcW w:w="4531" w:type="dxa"/>
          </w:tcPr>
          <w:p w14:paraId="53CF0ED7" w14:textId="77777777" w:rsidR="009D02E3" w:rsidRDefault="009D02E3" w:rsidP="009D02E3">
            <w:pPr>
              <w:jc w:val="both"/>
              <w:rPr>
                <w:rFonts w:ascii="Poppins" w:hAnsi="Poppins" w:cs="Poppins"/>
                <w:lang w:val="nl-NL"/>
              </w:rPr>
            </w:pPr>
          </w:p>
          <w:p w14:paraId="7014BA7E" w14:textId="65C1B87A" w:rsidR="00B479EC" w:rsidRPr="00B479EC" w:rsidRDefault="00B479EC" w:rsidP="009D02E3">
            <w:pPr>
              <w:jc w:val="both"/>
              <w:rPr>
                <w:rFonts w:ascii="Poppins" w:hAnsi="Poppins" w:cs="Poppins"/>
                <w:lang w:val="nl-NL"/>
              </w:rPr>
            </w:pPr>
            <w:r w:rsidRPr="00B479EC">
              <w:rPr>
                <w:rFonts w:ascii="Poppins" w:hAnsi="Poppins" w:cs="Poppins"/>
                <w:lang w:val="nl-NL"/>
              </w:rPr>
              <w:t>Een rouwbrief, officiële uitnodiging, officiële verklaring van een instantie is voldoende als bewijs.</w:t>
            </w:r>
          </w:p>
          <w:p w14:paraId="79FD1B09" w14:textId="77777777" w:rsidR="00B479EC" w:rsidRPr="00B479EC" w:rsidRDefault="00B479EC" w:rsidP="009D02E3">
            <w:pPr>
              <w:jc w:val="both"/>
              <w:rPr>
                <w:rFonts w:ascii="Poppins" w:hAnsi="Poppins" w:cs="Poppins"/>
              </w:rPr>
            </w:pPr>
          </w:p>
        </w:tc>
      </w:tr>
      <w:tr w:rsidR="00B479EC" w:rsidRPr="00B479EC" w14:paraId="5EF7253F" w14:textId="77777777" w:rsidTr="00B479EC">
        <w:tc>
          <w:tcPr>
            <w:tcW w:w="4531" w:type="dxa"/>
          </w:tcPr>
          <w:p w14:paraId="0BA22067" w14:textId="77777777" w:rsidR="009D02E3" w:rsidRDefault="009D02E3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</w:p>
          <w:p w14:paraId="455A88D8" w14:textId="605F93BA" w:rsidR="00B479EC" w:rsidRPr="009D02E3" w:rsidRDefault="00205397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  <w:r w:rsidRPr="009D02E3">
              <w:rPr>
                <w:rFonts w:ascii="Poppins" w:hAnsi="Poppins" w:cs="Poppins"/>
                <w:b/>
                <w:bCs/>
                <w:lang w:val="nl-NL"/>
              </w:rPr>
              <w:t>alle andere redenen</w:t>
            </w:r>
          </w:p>
          <w:p w14:paraId="598523AB" w14:textId="77777777" w:rsidR="00B479EC" w:rsidRPr="009D02E3" w:rsidRDefault="00B479EC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4531" w:type="dxa"/>
          </w:tcPr>
          <w:p w14:paraId="478865E3" w14:textId="77777777" w:rsidR="009D02E3" w:rsidRDefault="009D02E3" w:rsidP="009D02E3">
            <w:pPr>
              <w:jc w:val="both"/>
              <w:rPr>
                <w:rFonts w:ascii="Poppins" w:hAnsi="Poppins" w:cs="Poppins"/>
                <w:lang w:val="nl-NL"/>
              </w:rPr>
            </w:pPr>
          </w:p>
          <w:p w14:paraId="70EE83EA" w14:textId="497924DF" w:rsidR="00B479EC" w:rsidRPr="00B479EC" w:rsidRDefault="00B479EC" w:rsidP="009D02E3">
            <w:pPr>
              <w:jc w:val="both"/>
              <w:rPr>
                <w:rFonts w:ascii="Poppins" w:hAnsi="Poppins" w:cs="Poppins"/>
                <w:lang w:val="nl-NL"/>
              </w:rPr>
            </w:pPr>
            <w:r w:rsidRPr="00B479EC">
              <w:rPr>
                <w:rFonts w:ascii="Poppins" w:hAnsi="Poppins" w:cs="Poppins"/>
                <w:lang w:val="nl-NL"/>
              </w:rPr>
              <w:t>Alle andere afwezigheden moeten vooraf schriftelijk aangevraagd worden bij de directeur.</w:t>
            </w:r>
          </w:p>
          <w:p w14:paraId="63B62D5D" w14:textId="77777777" w:rsidR="00B479EC" w:rsidRPr="00B479EC" w:rsidRDefault="00B479EC" w:rsidP="009D02E3">
            <w:pPr>
              <w:jc w:val="both"/>
              <w:rPr>
                <w:rFonts w:ascii="Poppins" w:hAnsi="Poppins" w:cs="Poppins"/>
              </w:rPr>
            </w:pPr>
          </w:p>
        </w:tc>
      </w:tr>
      <w:tr w:rsidR="00B479EC" w:rsidRPr="00B479EC" w14:paraId="7DB78E79" w14:textId="77777777" w:rsidTr="00B479EC">
        <w:tc>
          <w:tcPr>
            <w:tcW w:w="4531" w:type="dxa"/>
          </w:tcPr>
          <w:p w14:paraId="5BF6F0E1" w14:textId="77777777" w:rsidR="009D02E3" w:rsidRDefault="009D02E3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</w:p>
          <w:p w14:paraId="3CF7B8E4" w14:textId="7285575F" w:rsidR="00B479EC" w:rsidRPr="009D02E3" w:rsidRDefault="00205397" w:rsidP="00B479EC">
            <w:pPr>
              <w:rPr>
                <w:rFonts w:ascii="Poppins" w:hAnsi="Poppins" w:cs="Poppins"/>
                <w:b/>
                <w:bCs/>
                <w:lang w:val="nl-NL"/>
              </w:rPr>
            </w:pPr>
            <w:r w:rsidRPr="009D02E3">
              <w:rPr>
                <w:rFonts w:ascii="Poppins" w:hAnsi="Poppins" w:cs="Poppins"/>
                <w:b/>
                <w:bCs/>
                <w:lang w:val="nl-NL"/>
              </w:rPr>
              <w:t>problematische afwezigheid</w:t>
            </w:r>
          </w:p>
        </w:tc>
        <w:tc>
          <w:tcPr>
            <w:tcW w:w="4531" w:type="dxa"/>
          </w:tcPr>
          <w:p w14:paraId="29FD3B04" w14:textId="77777777" w:rsidR="009D02E3" w:rsidRDefault="009D02E3" w:rsidP="009D02E3">
            <w:pPr>
              <w:jc w:val="both"/>
              <w:rPr>
                <w:rFonts w:ascii="Poppins" w:hAnsi="Poppins" w:cs="Poppins"/>
                <w:lang w:val="nl-NL"/>
              </w:rPr>
            </w:pPr>
          </w:p>
          <w:p w14:paraId="28EFB6AB" w14:textId="56B99E5D" w:rsidR="00B479EC" w:rsidRPr="00B479EC" w:rsidRDefault="00B479EC" w:rsidP="009D02E3">
            <w:pPr>
              <w:jc w:val="both"/>
              <w:rPr>
                <w:rFonts w:ascii="Poppins" w:hAnsi="Poppins" w:cs="Poppins"/>
                <w:lang w:val="nl-NL"/>
              </w:rPr>
            </w:pPr>
            <w:r w:rsidRPr="00B479EC">
              <w:rPr>
                <w:rFonts w:ascii="Poppins" w:hAnsi="Poppins" w:cs="Poppins"/>
                <w:lang w:val="nl-NL"/>
              </w:rPr>
              <w:t>Als een afwezigheid niet gewettigd wordt, spreken we van een onwettige afwezigheid.</w:t>
            </w:r>
          </w:p>
          <w:p w14:paraId="1373C409" w14:textId="77777777" w:rsidR="00B479EC" w:rsidRPr="00B479EC" w:rsidRDefault="00B479EC" w:rsidP="009D02E3">
            <w:pPr>
              <w:jc w:val="both"/>
              <w:rPr>
                <w:rFonts w:ascii="Poppins" w:hAnsi="Poppins" w:cs="Poppins"/>
                <w:lang w:val="nl-NL"/>
              </w:rPr>
            </w:pPr>
          </w:p>
          <w:p w14:paraId="0FB5DDC4" w14:textId="77777777" w:rsidR="00B479EC" w:rsidRPr="00B479EC" w:rsidRDefault="00B479EC" w:rsidP="009D02E3">
            <w:pPr>
              <w:jc w:val="both"/>
              <w:rPr>
                <w:rFonts w:ascii="Poppins" w:hAnsi="Poppins" w:cs="Poppins"/>
                <w:lang w:val="nl-NL"/>
              </w:rPr>
            </w:pPr>
            <w:r w:rsidRPr="00B479EC">
              <w:rPr>
                <w:rFonts w:ascii="Poppins" w:hAnsi="Poppins" w:cs="Poppins"/>
                <w:lang w:val="nl-NL"/>
              </w:rPr>
              <w:t>Vanaf 5 onwettige afwezigheden schakelt de school het CLB in.</w:t>
            </w:r>
          </w:p>
          <w:p w14:paraId="38C948F3" w14:textId="77777777" w:rsidR="00B479EC" w:rsidRPr="00B479EC" w:rsidRDefault="00B479EC" w:rsidP="009D02E3">
            <w:pPr>
              <w:jc w:val="both"/>
              <w:rPr>
                <w:rFonts w:ascii="Poppins" w:hAnsi="Poppins" w:cs="Poppins"/>
                <w:lang w:val="nl-NL"/>
              </w:rPr>
            </w:pPr>
          </w:p>
          <w:p w14:paraId="79B45047" w14:textId="77777777" w:rsidR="00B479EC" w:rsidRDefault="00B479EC" w:rsidP="009D02E3">
            <w:pPr>
              <w:jc w:val="both"/>
              <w:rPr>
                <w:rFonts w:ascii="Poppins" w:hAnsi="Poppins" w:cs="Poppins"/>
                <w:lang w:val="nl-NL"/>
              </w:rPr>
            </w:pPr>
            <w:r w:rsidRPr="00B479EC">
              <w:rPr>
                <w:rFonts w:ascii="Poppins" w:hAnsi="Poppins" w:cs="Poppins"/>
                <w:lang w:val="nl-NL"/>
              </w:rPr>
              <w:t>Vanaf 30 onwettige afwezigheden wordt het departement onderwijs ingelicht.</w:t>
            </w:r>
          </w:p>
          <w:p w14:paraId="067CD301" w14:textId="2B83C89F" w:rsidR="009D02E3" w:rsidRPr="00B479EC" w:rsidRDefault="009D02E3" w:rsidP="009D02E3">
            <w:pPr>
              <w:jc w:val="both"/>
              <w:rPr>
                <w:rFonts w:ascii="Poppins" w:hAnsi="Poppins" w:cs="Poppins"/>
                <w:lang w:val="nl-NL"/>
              </w:rPr>
            </w:pPr>
          </w:p>
        </w:tc>
      </w:tr>
    </w:tbl>
    <w:p w14:paraId="7078914F" w14:textId="17483260" w:rsidR="00CF3ED0" w:rsidRDefault="00CF3ED0">
      <w:pPr>
        <w:rPr>
          <w:rFonts w:ascii="Poppins" w:hAnsi="Poppins" w:cs="Poppins"/>
        </w:rPr>
      </w:pPr>
    </w:p>
    <w:p w14:paraId="47C13F00" w14:textId="5B9AD0B2" w:rsidR="006607A9" w:rsidRDefault="006607A9">
      <w:pPr>
        <w:rPr>
          <w:rFonts w:ascii="Poppins" w:hAnsi="Poppins" w:cs="Poppins"/>
        </w:rPr>
      </w:pPr>
    </w:p>
    <w:p w14:paraId="5D451381" w14:textId="3E0A29B5" w:rsidR="006607A9" w:rsidRDefault="006607A9">
      <w:pPr>
        <w:rPr>
          <w:rFonts w:ascii="Poppins" w:hAnsi="Poppins" w:cs="Poppins"/>
        </w:rPr>
      </w:pPr>
    </w:p>
    <w:p w14:paraId="26EEE989" w14:textId="3681EC03" w:rsidR="006607A9" w:rsidRDefault="006607A9">
      <w:pPr>
        <w:rPr>
          <w:rFonts w:ascii="Poppins" w:hAnsi="Poppins" w:cs="Poppins"/>
        </w:rPr>
      </w:pPr>
    </w:p>
    <w:p w14:paraId="3147EE41" w14:textId="2F8C122D" w:rsidR="006607A9" w:rsidRDefault="006607A9">
      <w:pPr>
        <w:rPr>
          <w:rFonts w:ascii="Poppins" w:hAnsi="Poppins" w:cs="Poppins"/>
        </w:rPr>
      </w:pPr>
    </w:p>
    <w:p w14:paraId="2BA204AB" w14:textId="0199D011" w:rsidR="006607A9" w:rsidRDefault="006607A9">
      <w:pPr>
        <w:rPr>
          <w:rFonts w:ascii="Poppins" w:hAnsi="Poppins" w:cs="Poppins"/>
        </w:rPr>
      </w:pPr>
    </w:p>
    <w:p w14:paraId="04CFDBA5" w14:textId="3529F6A6" w:rsidR="006607A9" w:rsidRDefault="006607A9">
      <w:pPr>
        <w:rPr>
          <w:rFonts w:ascii="Poppins" w:hAnsi="Poppins" w:cs="Poppins"/>
        </w:rPr>
      </w:pPr>
    </w:p>
    <w:p w14:paraId="25E81C00" w14:textId="5486F072" w:rsidR="006607A9" w:rsidRDefault="006607A9">
      <w:pPr>
        <w:rPr>
          <w:rFonts w:ascii="Poppins" w:hAnsi="Poppins" w:cs="Poppins"/>
        </w:rPr>
      </w:pPr>
    </w:p>
    <w:p w14:paraId="57C32FB3" w14:textId="7609C5EF" w:rsidR="006607A9" w:rsidRDefault="006607A9">
      <w:pPr>
        <w:rPr>
          <w:rFonts w:ascii="Poppins" w:hAnsi="Poppins" w:cs="Poppins"/>
        </w:rPr>
      </w:pPr>
    </w:p>
    <w:p w14:paraId="6FFB4ED8" w14:textId="170C9966" w:rsidR="006607A9" w:rsidRDefault="006607A9">
      <w:pPr>
        <w:rPr>
          <w:rFonts w:ascii="Poppins" w:hAnsi="Poppins" w:cs="Poppins"/>
        </w:rPr>
      </w:pPr>
    </w:p>
    <w:p w14:paraId="5965AB4E" w14:textId="2C69B397" w:rsidR="006607A9" w:rsidRDefault="006607A9">
      <w:pPr>
        <w:rPr>
          <w:rFonts w:ascii="Poppins" w:hAnsi="Poppins" w:cs="Poppins"/>
        </w:rPr>
      </w:pPr>
    </w:p>
    <w:p w14:paraId="6E1B830A" w14:textId="307F1902" w:rsidR="006607A9" w:rsidRDefault="006607A9">
      <w:pPr>
        <w:rPr>
          <w:rFonts w:ascii="Poppins" w:hAnsi="Poppins" w:cs="Poppins"/>
        </w:rPr>
      </w:pPr>
    </w:p>
    <w:p w14:paraId="16EF3DAB" w14:textId="731D77B9" w:rsidR="006607A9" w:rsidRDefault="006607A9">
      <w:pPr>
        <w:rPr>
          <w:rFonts w:ascii="Poppins" w:hAnsi="Poppins" w:cs="Poppins"/>
        </w:rPr>
      </w:pPr>
    </w:p>
    <w:p w14:paraId="4C86F3A9" w14:textId="703E732F" w:rsidR="006607A9" w:rsidRDefault="006607A9">
      <w:pPr>
        <w:rPr>
          <w:rFonts w:ascii="Poppins" w:hAnsi="Poppins" w:cs="Poppin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07A9" w:rsidRPr="00310760" w14:paraId="0D0D772C" w14:textId="77777777" w:rsidTr="00462502">
        <w:trPr>
          <w:trHeight w:val="3927"/>
        </w:trPr>
        <w:tc>
          <w:tcPr>
            <w:tcW w:w="9212" w:type="dxa"/>
          </w:tcPr>
          <w:p w14:paraId="14A38E07" w14:textId="4DBD9AD9" w:rsidR="006607A9" w:rsidRPr="00310760" w:rsidRDefault="00462502" w:rsidP="00D66015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58752" behindDoc="0" locked="0" layoutInCell="1" allowOverlap="1" wp14:anchorId="634479E6" wp14:editId="0CC9710F">
                  <wp:simplePos x="0" y="0"/>
                  <wp:positionH relativeFrom="margin">
                    <wp:posOffset>4746625</wp:posOffset>
                  </wp:positionH>
                  <wp:positionV relativeFrom="margin">
                    <wp:posOffset>43180</wp:posOffset>
                  </wp:positionV>
                  <wp:extent cx="960120" cy="413385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7A9" w:rsidRPr="00310760">
              <w:rPr>
                <w:rFonts w:ascii="Poppins" w:hAnsi="Poppins" w:cs="Poppins"/>
                <w:sz w:val="24"/>
                <w:szCs w:val="24"/>
              </w:rPr>
              <w:t>AFWEZIGHEIDSATTEST (1 van 4)</w:t>
            </w:r>
          </w:p>
          <w:p w14:paraId="4985D43C" w14:textId="160431E4" w:rsidR="00D66015" w:rsidRPr="00310760" w:rsidRDefault="00D66015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E4BA0D1" w14:textId="141EF8BB" w:rsidR="006607A9" w:rsidRPr="00310760" w:rsidRDefault="00616D6A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 xml:space="preserve">Ondergetekende </w:t>
            </w:r>
            <w:r w:rsidR="00D66015" w:rsidRPr="00310760">
              <w:rPr>
                <w:rFonts w:ascii="Poppins" w:hAnsi="Poppins" w:cs="Poppins"/>
                <w:sz w:val="24"/>
                <w:szCs w:val="24"/>
              </w:rPr>
              <w:t>______________________________________</w:t>
            </w:r>
          </w:p>
          <w:p w14:paraId="3E52B3F9" w14:textId="79610E56" w:rsidR="00D66015" w:rsidRPr="00310760" w:rsidRDefault="00D66015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31E68DF" w14:textId="55B0480A" w:rsidR="00616D6A" w:rsidRPr="00310760" w:rsidRDefault="00D66015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v</w:t>
            </w:r>
            <w:r w:rsidR="00616D6A" w:rsidRPr="00310760">
              <w:rPr>
                <w:rFonts w:ascii="Poppins" w:hAnsi="Poppins" w:cs="Poppins"/>
                <w:sz w:val="24"/>
                <w:szCs w:val="24"/>
              </w:rPr>
              <w:t>erklaart dat</w:t>
            </w:r>
            <w:r w:rsidRPr="00310760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Pr="00310760">
              <w:rPr>
                <w:rFonts w:ascii="Poppins" w:hAnsi="Poppins" w:cs="Poppins"/>
                <w:sz w:val="24"/>
                <w:szCs w:val="24"/>
              </w:rPr>
              <w:t>______________________________________</w:t>
            </w:r>
            <w:r w:rsidR="00310760">
              <w:rPr>
                <w:rFonts w:ascii="Poppins" w:hAnsi="Poppins" w:cs="Poppins"/>
                <w:sz w:val="24"/>
                <w:szCs w:val="24"/>
              </w:rPr>
              <w:t>___</w:t>
            </w:r>
          </w:p>
          <w:p w14:paraId="0A246B3B" w14:textId="101CF7CB" w:rsidR="00D66015" w:rsidRPr="00310760" w:rsidRDefault="00D66015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E2EA09C" w14:textId="2DFA8AEC" w:rsidR="00616D6A" w:rsidRPr="00310760" w:rsidRDefault="00616D6A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Afwezig was van</w:t>
            </w:r>
            <w:r w:rsidR="00B205D2" w:rsidRPr="00310760">
              <w:rPr>
                <w:rFonts w:ascii="Poppins" w:hAnsi="Poppins" w:cs="Poppins"/>
                <w:sz w:val="24"/>
                <w:szCs w:val="24"/>
              </w:rPr>
              <w:t xml:space="preserve"> __/__/__</w:t>
            </w:r>
            <w:r w:rsidRPr="00310760">
              <w:rPr>
                <w:rFonts w:ascii="Poppins" w:hAnsi="Poppins" w:cs="Poppins"/>
                <w:sz w:val="24"/>
                <w:szCs w:val="24"/>
              </w:rPr>
              <w:t xml:space="preserve">   tot </w:t>
            </w:r>
            <w:r w:rsidR="002B5DE9" w:rsidRPr="00310760">
              <w:rPr>
                <w:rFonts w:ascii="Poppins" w:hAnsi="Poppins" w:cs="Poppins"/>
                <w:sz w:val="24"/>
                <w:szCs w:val="24"/>
              </w:rPr>
              <w:t>__/__/__</w:t>
            </w:r>
          </w:p>
          <w:p w14:paraId="7FB045DD" w14:textId="28753017" w:rsidR="00310760" w:rsidRPr="00310760" w:rsidRDefault="00310760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2C29F20" w14:textId="10902983" w:rsidR="00310760" w:rsidRPr="00310760" w:rsidRDefault="00310760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 xml:space="preserve">Reden : </w:t>
            </w:r>
            <w:r w:rsidRPr="00310760">
              <w:rPr>
                <w:rFonts w:ascii="Poppins" w:hAnsi="Poppins" w:cs="Poppins"/>
                <w:sz w:val="24"/>
                <w:szCs w:val="24"/>
              </w:rPr>
              <w:t>______________________________________</w:t>
            </w:r>
            <w:r>
              <w:rPr>
                <w:rFonts w:ascii="Poppins" w:hAnsi="Poppins" w:cs="Poppins"/>
                <w:sz w:val="24"/>
                <w:szCs w:val="24"/>
              </w:rPr>
              <w:t>___</w:t>
            </w:r>
            <w:r>
              <w:rPr>
                <w:rFonts w:ascii="Poppins" w:hAnsi="Poppins" w:cs="Poppins"/>
                <w:sz w:val="24"/>
                <w:szCs w:val="24"/>
              </w:rPr>
              <w:t>___</w:t>
            </w:r>
            <w:r w:rsidR="00421C3C">
              <w:rPr>
                <w:rFonts w:ascii="Poppins" w:hAnsi="Poppins" w:cs="Poppins"/>
                <w:sz w:val="24"/>
                <w:szCs w:val="24"/>
              </w:rPr>
              <w:t>_</w:t>
            </w:r>
          </w:p>
          <w:p w14:paraId="0EBC9473" w14:textId="77777777" w:rsidR="002B5DE9" w:rsidRPr="00310760" w:rsidRDefault="002B5DE9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14440D8" w14:textId="77777777" w:rsidR="006607A9" w:rsidRDefault="00B5674A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Handtekening                                                           Datum :</w:t>
            </w:r>
            <w:r w:rsidR="002B5DE9" w:rsidRPr="00310760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2B5DE9" w:rsidRPr="00310760">
              <w:rPr>
                <w:rFonts w:ascii="Poppins" w:hAnsi="Poppins" w:cs="Poppins"/>
                <w:sz w:val="24"/>
                <w:szCs w:val="24"/>
              </w:rPr>
              <w:t>__/__/__</w:t>
            </w:r>
          </w:p>
          <w:p w14:paraId="0F8D2454" w14:textId="77777777" w:rsidR="00310760" w:rsidRDefault="00310760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8C334C5" w14:textId="77777777" w:rsidR="00310760" w:rsidRDefault="00310760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696AA3A" w14:textId="34B7584C" w:rsidR="00310760" w:rsidRPr="00310760" w:rsidRDefault="00310760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462502" w14:paraId="37B1E912" w14:textId="77777777" w:rsidTr="00844F78">
        <w:trPr>
          <w:trHeight w:val="3927"/>
        </w:trPr>
        <w:tc>
          <w:tcPr>
            <w:tcW w:w="9212" w:type="dxa"/>
          </w:tcPr>
          <w:p w14:paraId="314216A9" w14:textId="77777777" w:rsidR="00310760" w:rsidRDefault="00310760" w:rsidP="00844F78">
            <w:pPr>
              <w:rPr>
                <w:rFonts w:ascii="Poppins" w:hAnsi="Poppins" w:cs="Poppins"/>
              </w:rPr>
            </w:pPr>
          </w:p>
          <w:p w14:paraId="7FAE7796" w14:textId="5EBAF217" w:rsidR="00421C3C" w:rsidRPr="00310760" w:rsidRDefault="00421C3C" w:rsidP="00421C3C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8ABC428" wp14:editId="30910F5E">
                  <wp:simplePos x="0" y="0"/>
                  <wp:positionH relativeFrom="margin">
                    <wp:posOffset>4746625</wp:posOffset>
                  </wp:positionH>
                  <wp:positionV relativeFrom="margin">
                    <wp:posOffset>43180</wp:posOffset>
                  </wp:positionV>
                  <wp:extent cx="960120" cy="413385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0760">
              <w:rPr>
                <w:rFonts w:ascii="Poppins" w:hAnsi="Poppins" w:cs="Poppins"/>
                <w:sz w:val="24"/>
                <w:szCs w:val="24"/>
              </w:rPr>
              <w:t>AFWEZIGHEIDSATTEST (</w:t>
            </w:r>
            <w:r>
              <w:rPr>
                <w:rFonts w:ascii="Poppins" w:hAnsi="Poppins" w:cs="Poppins"/>
                <w:sz w:val="24"/>
                <w:szCs w:val="24"/>
              </w:rPr>
              <w:t>2</w:t>
            </w:r>
            <w:r w:rsidRPr="00310760">
              <w:rPr>
                <w:rFonts w:ascii="Poppins" w:hAnsi="Poppins" w:cs="Poppins"/>
                <w:sz w:val="24"/>
                <w:szCs w:val="24"/>
              </w:rPr>
              <w:t xml:space="preserve"> van 4)</w:t>
            </w:r>
          </w:p>
          <w:p w14:paraId="632EA3C9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F4E3E40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Ondergetekende ______________________________________</w:t>
            </w:r>
          </w:p>
          <w:p w14:paraId="47B6C3C3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980F79E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verklaart dat ______________________________________</w:t>
            </w:r>
            <w:r>
              <w:rPr>
                <w:rFonts w:ascii="Poppins" w:hAnsi="Poppins" w:cs="Poppins"/>
                <w:sz w:val="24"/>
                <w:szCs w:val="24"/>
              </w:rPr>
              <w:t>___</w:t>
            </w:r>
          </w:p>
          <w:p w14:paraId="73A831D3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68C6C28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Afwezig was van __/__/__   tot __/__/__</w:t>
            </w:r>
          </w:p>
          <w:p w14:paraId="241E01CA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E377242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Reden : ______________________________________</w:t>
            </w:r>
            <w:r>
              <w:rPr>
                <w:rFonts w:ascii="Poppins" w:hAnsi="Poppins" w:cs="Poppins"/>
                <w:sz w:val="24"/>
                <w:szCs w:val="24"/>
              </w:rPr>
              <w:t>_______</w:t>
            </w:r>
          </w:p>
          <w:p w14:paraId="20271995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70D272C" w14:textId="77777777" w:rsidR="00421C3C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Handtekening                                                           Datum : __/__/__</w:t>
            </w:r>
          </w:p>
          <w:p w14:paraId="6EA485BE" w14:textId="77777777" w:rsidR="00421C3C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0201860" w14:textId="77777777" w:rsidR="00310760" w:rsidRDefault="00310760" w:rsidP="00844F78">
            <w:pPr>
              <w:rPr>
                <w:rFonts w:ascii="Poppins" w:hAnsi="Poppins" w:cs="Poppins"/>
              </w:rPr>
            </w:pPr>
          </w:p>
          <w:p w14:paraId="5C9ABF83" w14:textId="4F6C12F5" w:rsidR="00310760" w:rsidRDefault="00310760" w:rsidP="00844F78">
            <w:pPr>
              <w:rPr>
                <w:rFonts w:ascii="Poppins" w:hAnsi="Poppins" w:cs="Poppins"/>
              </w:rPr>
            </w:pPr>
          </w:p>
        </w:tc>
      </w:tr>
      <w:tr w:rsidR="00462502" w14:paraId="77B60E4E" w14:textId="77777777" w:rsidTr="00844F78">
        <w:trPr>
          <w:trHeight w:val="3927"/>
        </w:trPr>
        <w:tc>
          <w:tcPr>
            <w:tcW w:w="9212" w:type="dxa"/>
          </w:tcPr>
          <w:p w14:paraId="44E63991" w14:textId="4826A97B" w:rsidR="00421C3C" w:rsidRPr="00310760" w:rsidRDefault="00421C3C" w:rsidP="00421C3C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2A2E2AF9" wp14:editId="48335E6F">
                  <wp:simplePos x="0" y="0"/>
                  <wp:positionH relativeFrom="margin">
                    <wp:posOffset>4746625</wp:posOffset>
                  </wp:positionH>
                  <wp:positionV relativeFrom="margin">
                    <wp:posOffset>43180</wp:posOffset>
                  </wp:positionV>
                  <wp:extent cx="960120" cy="413385"/>
                  <wp:effectExtent l="0" t="0" r="0" b="0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0760">
              <w:rPr>
                <w:rFonts w:ascii="Poppins" w:hAnsi="Poppins" w:cs="Poppins"/>
                <w:sz w:val="24"/>
                <w:szCs w:val="24"/>
              </w:rPr>
              <w:t>AFWEZIGHEIDSATTEST (</w:t>
            </w:r>
            <w:r>
              <w:rPr>
                <w:rFonts w:ascii="Poppins" w:hAnsi="Poppins" w:cs="Poppins"/>
                <w:sz w:val="24"/>
                <w:szCs w:val="24"/>
              </w:rPr>
              <w:t>3</w:t>
            </w:r>
            <w:r w:rsidRPr="00310760">
              <w:rPr>
                <w:rFonts w:ascii="Poppins" w:hAnsi="Poppins" w:cs="Poppins"/>
                <w:sz w:val="24"/>
                <w:szCs w:val="24"/>
              </w:rPr>
              <w:t xml:space="preserve"> van 4)</w:t>
            </w:r>
          </w:p>
          <w:p w14:paraId="4F3B4804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046A136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Ondergetekende ______________________________________</w:t>
            </w:r>
          </w:p>
          <w:p w14:paraId="20A373B4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99A8720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verklaart dat ______________________________________</w:t>
            </w:r>
            <w:r>
              <w:rPr>
                <w:rFonts w:ascii="Poppins" w:hAnsi="Poppins" w:cs="Poppins"/>
                <w:sz w:val="24"/>
                <w:szCs w:val="24"/>
              </w:rPr>
              <w:t>___</w:t>
            </w:r>
          </w:p>
          <w:p w14:paraId="783E9C15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4F6BA15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Afwezig was van __/__/__   tot __/__/__</w:t>
            </w:r>
          </w:p>
          <w:p w14:paraId="584D7332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E492E84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Reden : ______________________________________</w:t>
            </w:r>
            <w:r>
              <w:rPr>
                <w:rFonts w:ascii="Poppins" w:hAnsi="Poppins" w:cs="Poppins"/>
                <w:sz w:val="24"/>
                <w:szCs w:val="24"/>
              </w:rPr>
              <w:t>_______</w:t>
            </w:r>
          </w:p>
          <w:p w14:paraId="488A4044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AD04106" w14:textId="77777777" w:rsidR="00421C3C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Handtekening                                                           Datum : __/__/__</w:t>
            </w:r>
          </w:p>
          <w:p w14:paraId="225B7898" w14:textId="77777777" w:rsidR="00421C3C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12DDE4E" w14:textId="2047C077" w:rsidR="00462502" w:rsidRDefault="00462502" w:rsidP="00844F78">
            <w:pPr>
              <w:rPr>
                <w:rFonts w:ascii="Poppins" w:hAnsi="Poppins" w:cs="Poppins"/>
              </w:rPr>
            </w:pPr>
          </w:p>
        </w:tc>
      </w:tr>
      <w:tr w:rsidR="00462502" w14:paraId="613695FC" w14:textId="77777777" w:rsidTr="00844F78">
        <w:trPr>
          <w:trHeight w:val="3927"/>
        </w:trPr>
        <w:tc>
          <w:tcPr>
            <w:tcW w:w="9212" w:type="dxa"/>
          </w:tcPr>
          <w:p w14:paraId="0E40ADAD" w14:textId="548D8F01" w:rsidR="00421C3C" w:rsidRPr="00310760" w:rsidRDefault="00421C3C" w:rsidP="00421C3C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4BE5E5F3" wp14:editId="4DB3714B">
                  <wp:simplePos x="0" y="0"/>
                  <wp:positionH relativeFrom="margin">
                    <wp:posOffset>4746625</wp:posOffset>
                  </wp:positionH>
                  <wp:positionV relativeFrom="margin">
                    <wp:posOffset>43180</wp:posOffset>
                  </wp:positionV>
                  <wp:extent cx="960120" cy="413385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10760">
              <w:rPr>
                <w:rFonts w:ascii="Poppins" w:hAnsi="Poppins" w:cs="Poppins"/>
                <w:sz w:val="24"/>
                <w:szCs w:val="24"/>
              </w:rPr>
              <w:t>AFWEZIGHEIDSATTEST (</w:t>
            </w:r>
            <w:r>
              <w:rPr>
                <w:rFonts w:ascii="Poppins" w:hAnsi="Poppins" w:cs="Poppins"/>
                <w:sz w:val="24"/>
                <w:szCs w:val="24"/>
              </w:rPr>
              <w:t>4</w:t>
            </w:r>
            <w:r w:rsidRPr="00310760">
              <w:rPr>
                <w:rFonts w:ascii="Poppins" w:hAnsi="Poppins" w:cs="Poppins"/>
                <w:sz w:val="24"/>
                <w:szCs w:val="24"/>
              </w:rPr>
              <w:t xml:space="preserve"> van 4)</w:t>
            </w:r>
          </w:p>
          <w:p w14:paraId="62537F17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83F8CDE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Ondergetekende ______________________________________</w:t>
            </w:r>
          </w:p>
          <w:p w14:paraId="790BEF9F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9F491D5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verklaart dat ______________________________________</w:t>
            </w:r>
            <w:r>
              <w:rPr>
                <w:rFonts w:ascii="Poppins" w:hAnsi="Poppins" w:cs="Poppins"/>
                <w:sz w:val="24"/>
                <w:szCs w:val="24"/>
              </w:rPr>
              <w:t>___</w:t>
            </w:r>
          </w:p>
          <w:p w14:paraId="168B87F3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1EB3A84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Afwezig was van __/__/__   tot __/__/__</w:t>
            </w:r>
          </w:p>
          <w:p w14:paraId="38308723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8BD1180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Reden : ______________________________________</w:t>
            </w:r>
            <w:r>
              <w:rPr>
                <w:rFonts w:ascii="Poppins" w:hAnsi="Poppins" w:cs="Poppins"/>
                <w:sz w:val="24"/>
                <w:szCs w:val="24"/>
              </w:rPr>
              <w:t>_______</w:t>
            </w:r>
          </w:p>
          <w:p w14:paraId="4855266E" w14:textId="77777777" w:rsidR="00421C3C" w:rsidRPr="00310760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5B01604" w14:textId="77777777" w:rsidR="00421C3C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  <w:r w:rsidRPr="00310760">
              <w:rPr>
                <w:rFonts w:ascii="Poppins" w:hAnsi="Poppins" w:cs="Poppins"/>
                <w:sz w:val="24"/>
                <w:szCs w:val="24"/>
              </w:rPr>
              <w:t>Handtekening                                                           Datum : __/__/__</w:t>
            </w:r>
          </w:p>
          <w:p w14:paraId="4F4958F1" w14:textId="77777777" w:rsidR="00421C3C" w:rsidRDefault="00421C3C" w:rsidP="00421C3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FEE3A12" w14:textId="179E6959" w:rsidR="00462502" w:rsidRDefault="00462502" w:rsidP="00844F78">
            <w:pPr>
              <w:rPr>
                <w:rFonts w:ascii="Poppins" w:hAnsi="Poppins" w:cs="Poppins"/>
              </w:rPr>
            </w:pPr>
          </w:p>
        </w:tc>
      </w:tr>
    </w:tbl>
    <w:p w14:paraId="26D5B548" w14:textId="6F985183" w:rsidR="006607A9" w:rsidRDefault="006607A9">
      <w:pPr>
        <w:rPr>
          <w:rFonts w:ascii="Poppins" w:hAnsi="Poppins" w:cs="Poppins"/>
        </w:rPr>
      </w:pPr>
    </w:p>
    <w:p w14:paraId="417BFDEF" w14:textId="77777777" w:rsidR="006607A9" w:rsidRPr="00B479EC" w:rsidRDefault="006607A9">
      <w:pPr>
        <w:rPr>
          <w:rFonts w:ascii="Poppins" w:hAnsi="Poppins" w:cs="Poppins"/>
        </w:rPr>
      </w:pPr>
    </w:p>
    <w:sectPr w:rsidR="006607A9" w:rsidRPr="00B479EC" w:rsidSect="00B335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41325" w14:textId="77777777" w:rsidR="007E23F9" w:rsidRDefault="007E23F9" w:rsidP="009D02E3">
      <w:pPr>
        <w:spacing w:after="0" w:line="240" w:lineRule="auto"/>
      </w:pPr>
      <w:r>
        <w:separator/>
      </w:r>
    </w:p>
  </w:endnote>
  <w:endnote w:type="continuationSeparator" w:id="0">
    <w:p w14:paraId="4D2EE5DE" w14:textId="77777777" w:rsidR="007E23F9" w:rsidRDefault="007E23F9" w:rsidP="009D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E331" w14:textId="71366520" w:rsidR="00A14607" w:rsidRDefault="00A14607" w:rsidP="009D02E3">
    <w:pPr>
      <w:pStyle w:val="Voettekst"/>
      <w:jc w:val="right"/>
      <w:rPr>
        <w:rFonts w:ascii="Poppins" w:hAnsi="Poppins" w:cs="Poppins"/>
      </w:rPr>
    </w:pPr>
    <w:r>
      <w:rPr>
        <w:rFonts w:ascii="Poppins" w:hAnsi="Poppins" w:cs="Poppins"/>
        <w:noProof/>
      </w:rPr>
      <w:drawing>
        <wp:anchor distT="0" distB="0" distL="114300" distR="114300" simplePos="0" relativeHeight="251657216" behindDoc="0" locked="0" layoutInCell="1" allowOverlap="1" wp14:anchorId="40447D5E" wp14:editId="11554051">
          <wp:simplePos x="0" y="0"/>
          <wp:positionH relativeFrom="column">
            <wp:posOffset>-31115</wp:posOffset>
          </wp:positionH>
          <wp:positionV relativeFrom="paragraph">
            <wp:posOffset>25400</wp:posOffset>
          </wp:positionV>
          <wp:extent cx="1600200" cy="637256"/>
          <wp:effectExtent l="0" t="0" r="0" b="0"/>
          <wp:wrapSquare wrapText="bothSides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37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4E4C06" w14:textId="68B48A9C" w:rsidR="009D02E3" w:rsidRPr="009D02E3" w:rsidRDefault="009D02E3" w:rsidP="009D02E3">
    <w:pPr>
      <w:pStyle w:val="Voettekst"/>
      <w:jc w:val="right"/>
      <w:rPr>
        <w:rFonts w:ascii="Poppins" w:hAnsi="Poppins" w:cs="Poppins"/>
      </w:rPr>
    </w:pPr>
    <w:r w:rsidRPr="009D02E3">
      <w:rPr>
        <w:rFonts w:ascii="Poppins" w:hAnsi="Poppins" w:cs="Poppins"/>
      </w:rPr>
      <w:t>Info afwezigheden in het lager onderwijs</w:t>
    </w:r>
  </w:p>
  <w:p w14:paraId="2B51DF58" w14:textId="5EEC5975" w:rsidR="009D02E3" w:rsidRPr="009D02E3" w:rsidRDefault="009D02E3" w:rsidP="009D02E3">
    <w:pPr>
      <w:pStyle w:val="Voettekst"/>
      <w:jc w:val="right"/>
      <w:rPr>
        <w:rFonts w:ascii="Poppins" w:hAnsi="Poppins" w:cs="Poppi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82BE" w14:textId="77777777" w:rsidR="007E23F9" w:rsidRDefault="007E23F9" w:rsidP="009D02E3">
      <w:pPr>
        <w:spacing w:after="0" w:line="240" w:lineRule="auto"/>
      </w:pPr>
      <w:r>
        <w:separator/>
      </w:r>
    </w:p>
  </w:footnote>
  <w:footnote w:type="continuationSeparator" w:id="0">
    <w:p w14:paraId="1C4600C8" w14:textId="77777777" w:rsidR="007E23F9" w:rsidRDefault="007E23F9" w:rsidP="009D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3934" w14:textId="5FB55175" w:rsidR="00C4284F" w:rsidRDefault="00C4284F">
    <w:pPr>
      <w:pStyle w:val="Ko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9BB053" wp14:editId="10244132">
          <wp:simplePos x="0" y="0"/>
          <wp:positionH relativeFrom="margin">
            <wp:posOffset>1949450</wp:posOffset>
          </wp:positionH>
          <wp:positionV relativeFrom="margin">
            <wp:posOffset>-1332865</wp:posOffset>
          </wp:positionV>
          <wp:extent cx="1892670" cy="81534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670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B3F2D" w14:textId="77777777" w:rsidR="00C4284F" w:rsidRDefault="00C4284F">
    <w:pPr>
      <w:pStyle w:val="Koptekst"/>
    </w:pPr>
  </w:p>
  <w:p w14:paraId="5F2B94F8" w14:textId="77777777" w:rsidR="00C4284F" w:rsidRDefault="00C4284F">
    <w:pPr>
      <w:pStyle w:val="Koptekst"/>
    </w:pPr>
  </w:p>
  <w:p w14:paraId="0706C2A7" w14:textId="77777777" w:rsidR="0082511A" w:rsidRDefault="0082511A" w:rsidP="00E84345">
    <w:pPr>
      <w:pStyle w:val="Koptekst"/>
      <w:rPr>
        <w:rFonts w:ascii="Poppins" w:hAnsi="Poppins" w:cs="Poppins"/>
      </w:rPr>
    </w:pPr>
  </w:p>
  <w:p w14:paraId="59E5DF93" w14:textId="171D7AD1" w:rsidR="0082511A" w:rsidRDefault="00C4284F" w:rsidP="000303C4">
    <w:pPr>
      <w:pStyle w:val="Koptekst"/>
      <w:jc w:val="center"/>
      <w:rPr>
        <w:rFonts w:ascii="Poppins" w:hAnsi="Poppins" w:cs="Poppins"/>
      </w:rPr>
    </w:pPr>
    <w:r w:rsidRPr="0082511A">
      <w:rPr>
        <w:rFonts w:ascii="Poppins" w:hAnsi="Poppins" w:cs="Poppins"/>
      </w:rPr>
      <w:t xml:space="preserve">Rekhof 36 </w:t>
    </w:r>
    <w:r w:rsidR="0082511A" w:rsidRPr="0082511A">
      <w:rPr>
        <w:rFonts w:ascii="Poppins" w:hAnsi="Poppins" w:cs="Poppins"/>
      </w:rPr>
      <w:t xml:space="preserve">– 8970 Poperinge – 057 33 41 32 – </w:t>
    </w:r>
    <w:hyperlink r:id="rId2" w:history="1">
      <w:r w:rsidR="0082511A" w:rsidRPr="0082511A">
        <w:rPr>
          <w:rStyle w:val="Hyperlink"/>
          <w:rFonts w:ascii="Poppins" w:hAnsi="Poppins" w:cs="Poppins"/>
        </w:rPr>
        <w:t>info@bsdester.be</w:t>
      </w:r>
    </w:hyperlink>
  </w:p>
  <w:p w14:paraId="60FD541A" w14:textId="77777777" w:rsidR="0062754D" w:rsidRDefault="0062754D" w:rsidP="000303C4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9EC"/>
    <w:rsid w:val="000303C4"/>
    <w:rsid w:val="000311B5"/>
    <w:rsid w:val="001C3577"/>
    <w:rsid w:val="00205397"/>
    <w:rsid w:val="002B5DE9"/>
    <w:rsid w:val="00310760"/>
    <w:rsid w:val="003F5133"/>
    <w:rsid w:val="00421C3C"/>
    <w:rsid w:val="00462502"/>
    <w:rsid w:val="00616D6A"/>
    <w:rsid w:val="0062754D"/>
    <w:rsid w:val="006607A9"/>
    <w:rsid w:val="007E23F9"/>
    <w:rsid w:val="0082511A"/>
    <w:rsid w:val="00905BAC"/>
    <w:rsid w:val="009D02E3"/>
    <w:rsid w:val="00A07028"/>
    <w:rsid w:val="00A14607"/>
    <w:rsid w:val="00B205D2"/>
    <w:rsid w:val="00B335E8"/>
    <w:rsid w:val="00B479EC"/>
    <w:rsid w:val="00B5674A"/>
    <w:rsid w:val="00B8491B"/>
    <w:rsid w:val="00C4284F"/>
    <w:rsid w:val="00CD4F6C"/>
    <w:rsid w:val="00CD6A1D"/>
    <w:rsid w:val="00CF3ED0"/>
    <w:rsid w:val="00D66015"/>
    <w:rsid w:val="00E8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C598C"/>
  <w15:docId w15:val="{FD27C2D7-E9B1-4BFB-AC1E-19356425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79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D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02E3"/>
  </w:style>
  <w:style w:type="paragraph" w:styleId="Voettekst">
    <w:name w:val="footer"/>
    <w:basedOn w:val="Standaard"/>
    <w:link w:val="VoettekstChar"/>
    <w:uiPriority w:val="99"/>
    <w:unhideWhenUsed/>
    <w:rsid w:val="009D0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02E3"/>
  </w:style>
  <w:style w:type="character" w:styleId="Hyperlink">
    <w:name w:val="Hyperlink"/>
    <w:basedOn w:val="Standaardalinea-lettertype"/>
    <w:uiPriority w:val="99"/>
    <w:unhideWhenUsed/>
    <w:rsid w:val="0082511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5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sdester.b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Gunst</dc:creator>
  <cp:keywords/>
  <dc:description/>
  <cp:lastModifiedBy>Petra Gunst</cp:lastModifiedBy>
  <cp:revision>28</cp:revision>
  <cp:lastPrinted>2022-07-03T08:52:00Z</cp:lastPrinted>
  <dcterms:created xsi:type="dcterms:W3CDTF">2022-07-03T08:10:00Z</dcterms:created>
  <dcterms:modified xsi:type="dcterms:W3CDTF">2022-07-03T08:53:00Z</dcterms:modified>
</cp:coreProperties>
</file>